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6720E" w14:textId="0E22C445" w:rsidR="00D6092C" w:rsidRDefault="00FB3B7C">
      <w:r>
        <w:t>Folks, I’ve been swamped these last weeks or so . . . lots of legal work and also medical stuff that pre-empted tending to our Forum.</w:t>
      </w:r>
    </w:p>
    <w:p w14:paraId="60914E6C" w14:textId="77777777" w:rsidR="00FB3B7C" w:rsidRDefault="00FB3B7C"/>
    <w:p w14:paraId="103C1AF4" w14:textId="4836F2BC" w:rsidR="00FB3B7C" w:rsidRDefault="00FB3B7C">
      <w:r>
        <w:t xml:space="preserve">The post that has been put on the back burner </w:t>
      </w:r>
      <w:r w:rsidR="000F4ECC">
        <w:t xml:space="preserve">was Handsome’s post on </w:t>
      </w:r>
      <w:r w:rsidR="000F4ECC" w:rsidRPr="000F4ECC">
        <w:t>THE DYNAMICS REVISITED</w:t>
      </w:r>
      <w:r w:rsidR="000F4ECC">
        <w:t>.</w:t>
      </w:r>
    </w:p>
    <w:p w14:paraId="633ACE69" w14:textId="77777777" w:rsidR="000F4ECC" w:rsidRDefault="000F4ECC"/>
    <w:p w14:paraId="384AB057" w14:textId="72EB9E5D" w:rsidR="000F4ECC" w:rsidRDefault="000F4ECC">
      <w:r>
        <w:t xml:space="preserve">Apart from the jam up on my lines, </w:t>
      </w:r>
      <w:r w:rsidR="009A2D94">
        <w:t>Handsome’s tome was more than I wanted to try and put my mind around.</w:t>
      </w:r>
    </w:p>
    <w:p w14:paraId="0506520E" w14:textId="77777777" w:rsidR="009A2D94" w:rsidRDefault="009A2D94"/>
    <w:p w14:paraId="6E5EAC0E" w14:textId="1B45314E" w:rsidR="009A2D94" w:rsidRDefault="009A2D94">
      <w:r>
        <w:t>As you guys know, I got into Scn in 1957 and lived through its continued changes and development till 1982 when I was the was the first person in New York on “New OT 7,” the highest level available then.</w:t>
      </w:r>
    </w:p>
    <w:p w14:paraId="74D97C38" w14:textId="77777777" w:rsidR="004F5984" w:rsidRDefault="004F5984"/>
    <w:p w14:paraId="71A04185" w14:textId="2D62F9B7" w:rsidR="004F5984" w:rsidRDefault="004F5984">
      <w:r>
        <w:t xml:space="preserve">There is just too much in Scn and of what Hubbard produced that is superficial and booby-trapped. </w:t>
      </w:r>
    </w:p>
    <w:p w14:paraId="6D307B66" w14:textId="77777777" w:rsidR="004F5984" w:rsidRDefault="004F5984"/>
    <w:p w14:paraId="7E55BD85" w14:textId="0F446AA8" w:rsidR="00DA739C" w:rsidRDefault="00DA739C">
      <w:r>
        <w:t xml:space="preserve">There is a video on the internet titled “Peeling the Onion” of me and some other old-timers discussing our experience in Scn. </w:t>
      </w:r>
      <w:r w:rsidR="001B14B5">
        <w:t xml:space="preserve"> I was asked: </w:t>
      </w:r>
      <w:r>
        <w:t>“What are your feelings and observations about Hubbard?”</w:t>
      </w:r>
    </w:p>
    <w:p w14:paraId="5BE0A8A5" w14:textId="77777777" w:rsidR="00DA739C" w:rsidRDefault="00DA739C"/>
    <w:p w14:paraId="726BE9C9" w14:textId="3DBB3195" w:rsidR="004F5984" w:rsidRDefault="00DA739C">
      <w:r>
        <w:t xml:space="preserve">I replied, “Hubbard </w:t>
      </w:r>
      <w:r w:rsidR="00076E26">
        <w:t>was an egotistical, narcissistic sadist, liar, cheat, fraud, conman and thief.</w:t>
      </w:r>
      <w:r w:rsidR="001B14B5">
        <w:t>”</w:t>
      </w:r>
      <w:r w:rsidR="00076E26">
        <w:t xml:space="preserve"> (I’ll spare myself the work of listing all of the demonstrated examples of these failings.)</w:t>
      </w:r>
      <w:r w:rsidR="00D41593">
        <w:t xml:space="preserve"> But to name a few: throwing fat old ladies </w:t>
      </w:r>
      <w:r w:rsidR="0071590A">
        <w:t xml:space="preserve">(former trusting friends and key helpers) </w:t>
      </w:r>
      <w:r w:rsidR="00D41593">
        <w:t>who cannot swim overboard, putting very young children in the ship</w:t>
      </w:r>
      <w:r w:rsidR="00BE526A">
        <w:t>’</w:t>
      </w:r>
      <w:r w:rsidR="00D41593">
        <w:t xml:space="preserve">s chain locker to discipline them, he fraudulently claimed a PhD, </w:t>
      </w:r>
      <w:r w:rsidR="00BE526A">
        <w:t xml:space="preserve">various false claims of military accomplishment, </w:t>
      </w:r>
      <w:r w:rsidR="00D41593">
        <w:t xml:space="preserve">he organized via MSH to put a false report into the US IRS on Alan Walter accusing Alan of </w:t>
      </w:r>
      <w:r w:rsidR="00BE526A">
        <w:t xml:space="preserve">Tax evasion . . . this in an effort to acquire (steal) Alan’s 10 prosperous missions. Of course, he stole Chuck Berner’s </w:t>
      </w:r>
      <w:r w:rsidR="007F1184">
        <w:t>study technology, claiming it as his own discovery.</w:t>
      </w:r>
    </w:p>
    <w:p w14:paraId="696092AE" w14:textId="77777777" w:rsidR="001B14B5" w:rsidRDefault="001B14B5"/>
    <w:p w14:paraId="3664FABD" w14:textId="079F9171" w:rsidR="001B14B5" w:rsidRPr="00E942AB" w:rsidRDefault="001B14B5">
      <w:r>
        <w:t>And, if you want to get s clear picture of how nasty and sick he was, get a copy of his “</w:t>
      </w:r>
      <w:r w:rsidR="00E942AB">
        <w:rPr>
          <w:i/>
          <w:iCs/>
        </w:rPr>
        <w:t>Affirmations.”</w:t>
      </w:r>
      <w:r w:rsidR="00E942AB">
        <w:t xml:space="preserve"> </w:t>
      </w:r>
    </w:p>
    <w:p w14:paraId="70729D9A" w14:textId="77777777" w:rsidR="000F4ECC" w:rsidRDefault="000F4ECC"/>
    <w:p w14:paraId="536E0C2B" w14:textId="61B2585B" w:rsidR="00FB3B7C" w:rsidRDefault="007F1184">
      <w:r>
        <w:t>Being a narcissist, of course he would place ”Self” as #1 on the list of Dynamics.</w:t>
      </w:r>
    </w:p>
    <w:p w14:paraId="6D0F8C60" w14:textId="77777777" w:rsidR="007F1184" w:rsidRDefault="007F1184"/>
    <w:p w14:paraId="1290C7AC" w14:textId="0109A93C" w:rsidR="007F1184" w:rsidRDefault="005331E7">
      <w:pPr>
        <w:rPr>
          <w:i/>
          <w:iCs/>
        </w:rPr>
      </w:pPr>
      <w:r>
        <w:t>Study Alan’s line up of his “Universes” listed in “</w:t>
      </w:r>
      <w:r>
        <w:rPr>
          <w:i/>
          <w:iCs/>
        </w:rPr>
        <w:t>Gods in Disguise</w:t>
      </w:r>
      <w:r>
        <w:t xml:space="preserve">” (which he later agreed with me that they would be best referred to as </w:t>
      </w:r>
      <w:r w:rsidRPr="005331E7">
        <w:rPr>
          <w:i/>
          <w:iCs/>
        </w:rPr>
        <w:t xml:space="preserve">Domains </w:t>
      </w:r>
      <w:r>
        <w:rPr>
          <w:i/>
          <w:iCs/>
        </w:rPr>
        <w:t xml:space="preserve">of Spiritual Existence, </w:t>
      </w:r>
      <w:r>
        <w:t>or</w:t>
      </w:r>
      <w:r>
        <w:rPr>
          <w:i/>
          <w:iCs/>
        </w:rPr>
        <w:t xml:space="preserve"> (Spiritual </w:t>
      </w:r>
      <w:r w:rsidRPr="005331E7">
        <w:rPr>
          <w:i/>
          <w:iCs/>
        </w:rPr>
        <w:t xml:space="preserve">Domains </w:t>
      </w:r>
      <w:r>
        <w:rPr>
          <w:i/>
          <w:iCs/>
        </w:rPr>
        <w:t>of</w:t>
      </w:r>
      <w:r>
        <w:rPr>
          <w:i/>
          <w:iCs/>
        </w:rPr>
        <w:t xml:space="preserve"> </w:t>
      </w:r>
      <w:r>
        <w:rPr>
          <w:i/>
          <w:iCs/>
        </w:rPr>
        <w:t>Existence</w:t>
      </w:r>
      <w:r>
        <w:rPr>
          <w:i/>
          <w:iCs/>
        </w:rPr>
        <w:t>)</w:t>
      </w:r>
      <w:r w:rsidR="00FB5B9B">
        <w:rPr>
          <w:i/>
          <w:iCs/>
        </w:rPr>
        <w:t>.</w:t>
      </w:r>
    </w:p>
    <w:p w14:paraId="32C496AD" w14:textId="77777777" w:rsidR="00FB5B9B" w:rsidRDefault="00FB5B9B">
      <w:pPr>
        <w:rPr>
          <w:i/>
          <w:iCs/>
        </w:rPr>
      </w:pPr>
    </w:p>
    <w:p w14:paraId="1E54F82E" w14:textId="555FE71A" w:rsidR="00FB5B9B" w:rsidRDefault="00FB5B9B">
      <w:r>
        <w:t xml:space="preserve">Have a little ponder who or what is </w:t>
      </w:r>
      <w:r>
        <w:rPr>
          <w:i/>
          <w:iCs/>
        </w:rPr>
        <w:t>the true you</w:t>
      </w:r>
      <w:r>
        <w:t xml:space="preserve"> . . . my view is that the human existence we operate as is a gross departure from our true self and operating condition.</w:t>
      </w:r>
    </w:p>
    <w:p w14:paraId="1E1624E6" w14:textId="77777777" w:rsidR="00FB5B9B" w:rsidRDefault="00FB5B9B"/>
    <w:p w14:paraId="4F7D6818" w14:textId="285762B1" w:rsidR="00FB5B9B" w:rsidRPr="00FB5B9B" w:rsidRDefault="00FB5B9B">
      <w:r>
        <w:t xml:space="preserve">If one looks at the </w:t>
      </w:r>
      <w:r w:rsidR="00B9258D">
        <w:t>Time Trail of our existence, the true you and me exists at the beginning of that Time Trail as a Supreme Being which has been gradually debased as a result of imposed wrong answer solutions . . . being a dot crushed in the Physical Universe is not our native or true state of existence.</w:t>
      </w:r>
    </w:p>
    <w:p w14:paraId="04E79020" w14:textId="77777777" w:rsidR="00FB3B7C" w:rsidRDefault="00FB3B7C"/>
    <w:p w14:paraId="72F31731" w14:textId="22305FA7" w:rsidR="00426A9C" w:rsidRDefault="00426A9C">
      <w:r>
        <w:lastRenderedPageBreak/>
        <w:t>Hubbard died in hiding!!!!! That is not the condition of a successful or honest person!</w:t>
      </w:r>
    </w:p>
    <w:p w14:paraId="01F3556F" w14:textId="77777777" w:rsidR="00426A9C" w:rsidRDefault="00426A9C"/>
    <w:p w14:paraId="29C1C07B" w14:textId="7A3A3F23" w:rsidR="00426A9C" w:rsidRDefault="00426A9C">
      <w:r>
        <w:t xml:space="preserve">Being a fraud and criminal, he would “obviously” see the rest of the world was against him . . . I will not get into his final insane solution for handling his personal spiritual </w:t>
      </w:r>
      <w:r w:rsidR="00907DC7">
        <w:t xml:space="preserve">connections that we all have . . . such was his insanity, he tried to destroy what is actually a person’s most valuable asset—their Spiritual Teammate Cohort—he saw them a vermin like degraded Beings </w:t>
      </w:r>
      <w:r w:rsidR="00F54B06">
        <w:t>to be despised and “gotten rid of.”</w:t>
      </w:r>
    </w:p>
    <w:p w14:paraId="1E2F1289" w14:textId="77777777" w:rsidR="00F54B06" w:rsidRDefault="00F54B06"/>
    <w:p w14:paraId="48EFD39D" w14:textId="0D9E5870" w:rsidR="00F54B06" w:rsidRPr="00F54B06" w:rsidRDefault="00F54B06">
      <w:pPr>
        <w:rPr>
          <w:i/>
          <w:iCs/>
        </w:rPr>
      </w:pPr>
      <w:r>
        <w:t>Apart from the above, for those interested, read Hubbard’s own published “</w:t>
      </w:r>
      <w:r>
        <w:rPr>
          <w:i/>
          <w:iCs/>
        </w:rPr>
        <w:t>Affirmations.”</w:t>
      </w:r>
    </w:p>
    <w:p w14:paraId="6900BF7B" w14:textId="77777777" w:rsidR="00426A9C" w:rsidRDefault="00426A9C"/>
    <w:p w14:paraId="1753ABB9" w14:textId="0EB3B316" w:rsidR="00F54B06" w:rsidRDefault="005638EB">
      <w:r>
        <w:t>This is not a forum for rearranging other’s screwed up utterings.</w:t>
      </w:r>
    </w:p>
    <w:p w14:paraId="129CA00E" w14:textId="77777777" w:rsidR="005638EB" w:rsidRDefault="005638EB"/>
    <w:p w14:paraId="40AD8471" w14:textId="333745DC" w:rsidR="005638EB" w:rsidRPr="005638EB" w:rsidRDefault="005638EB">
      <w:r>
        <w:t xml:space="preserve">This is a form for discussing and validating honest spiritual truths and the procedures by which we can advance that knowledge and perfect their application to </w:t>
      </w:r>
      <w:r>
        <w:rPr>
          <w:i/>
          <w:iCs/>
        </w:rPr>
        <w:t xml:space="preserve">OUR and humanity’s benefit </w:t>
      </w:r>
      <w:r>
        <w:t>(</w:t>
      </w:r>
      <w:r w:rsidR="00A671C4">
        <w:t>I am not in this as an ego stunt as was Hubbard’s gig).</w:t>
      </w:r>
    </w:p>
    <w:p w14:paraId="1C05EB7D" w14:textId="77777777" w:rsidR="00426A9C" w:rsidRDefault="00426A9C"/>
    <w:p w14:paraId="5D58260C" w14:textId="7A4B26CC" w:rsidR="00E855D3" w:rsidRPr="009C3697" w:rsidRDefault="009C3697">
      <w:r>
        <w:t>Part of staying sane in pursuing this ideal is to be ever alert to one’s own personal “</w:t>
      </w:r>
      <w:r>
        <w:rPr>
          <w:i/>
          <w:iCs/>
        </w:rPr>
        <w:t>indicators”</w:t>
      </w:r>
      <w:r>
        <w:t xml:space="preserve">—if embracing, experiencing or digesting some datum or proposition </w:t>
      </w:r>
      <w:r w:rsidR="00E855D3">
        <w:t xml:space="preserve">brings you done tone into a lower mood or into a lesser capacity to operate on or express any of your </w:t>
      </w:r>
      <w:r w:rsidR="00E855D3">
        <w:rPr>
          <w:b/>
          <w:bCs/>
        </w:rPr>
        <w:t>EIGHT</w:t>
      </w:r>
      <w:r w:rsidR="00E855D3" w:rsidRPr="00CF2023">
        <w:rPr>
          <w:b/>
          <w:bCs/>
        </w:rPr>
        <w:t xml:space="preserve"> BASIC ELEMENTS AND AREAS OF SPIRITUAL POWERS</w:t>
      </w:r>
    </w:p>
    <w:p w14:paraId="4AC8B157" w14:textId="77777777" w:rsidR="008E30DA" w:rsidRDefault="008E30DA" w:rsidP="008E30DA">
      <w:pPr>
        <w:spacing w:line="240" w:lineRule="exact"/>
      </w:pPr>
    </w:p>
    <w:p w14:paraId="10483385" w14:textId="77777777" w:rsidR="008E30DA" w:rsidRDefault="008E30DA" w:rsidP="008E30DA">
      <w:pPr>
        <w:pStyle w:val="ListParagraph"/>
        <w:numPr>
          <w:ilvl w:val="0"/>
          <w:numId w:val="1"/>
        </w:numPr>
      </w:pPr>
      <w:r>
        <w:t>HONOR: The honest and truthful recognition, validation and co-empowerment of others and their positive existence and causation, along with that of our own presence and causation.</w:t>
      </w:r>
    </w:p>
    <w:p w14:paraId="2296AD82" w14:textId="77777777" w:rsidR="008E30DA" w:rsidRDefault="008E30DA" w:rsidP="008E30DA">
      <w:pPr>
        <w:pStyle w:val="ListParagraph"/>
        <w:numPr>
          <w:ilvl w:val="0"/>
          <w:numId w:val="1"/>
        </w:numPr>
      </w:pPr>
      <w:r>
        <w:t>PRESENCE: You being wholly willing and able to be powerfully PRESENT, exhibiting your wants and intentions.</w:t>
      </w:r>
    </w:p>
    <w:p w14:paraId="1FE3A707" w14:textId="77777777" w:rsidR="008E30DA" w:rsidRDefault="008E30DA" w:rsidP="008E30DA">
      <w:pPr>
        <w:pStyle w:val="ListParagraph"/>
        <w:numPr>
          <w:ilvl w:val="0"/>
          <w:numId w:val="1"/>
        </w:numPr>
      </w:pPr>
      <w:r>
        <w:t>LOVE: The honoring and appreciation of the native goodness, rightness and truth of the spiritual presence of those you connect with, and the harmonious facilitation of their participation and co-creative causation in the Life you share.</w:t>
      </w:r>
    </w:p>
    <w:p w14:paraId="7DC437F8" w14:textId="30D7367F" w:rsidR="008E30DA" w:rsidRDefault="008E30DA" w:rsidP="008E30DA">
      <w:pPr>
        <w:pStyle w:val="ListParagraph"/>
        <w:numPr>
          <w:ilvl w:val="0"/>
          <w:numId w:val="1"/>
        </w:numPr>
      </w:pPr>
      <w:r>
        <w:t>TRUTH: the exact manifestation of what is wanted and intended by an emanating individual along with the exact receipt, apperception and comprehension by the receiver of what was emanated by the causative presence.</w:t>
      </w:r>
    </w:p>
    <w:p w14:paraId="6BA41D93" w14:textId="4B5268E6" w:rsidR="008E30DA" w:rsidRDefault="008E30DA" w:rsidP="008E30DA">
      <w:pPr>
        <w:pStyle w:val="ListParagraph"/>
        <w:numPr>
          <w:ilvl w:val="0"/>
          <w:numId w:val="1"/>
        </w:numPr>
      </w:pPr>
      <w:r>
        <w:t>RELATIONSHIPS: the result of choosing to be in ALIGNMENT with another’s presence and intentions for future conditions of existence.</w:t>
      </w:r>
    </w:p>
    <w:p w14:paraId="120F939B" w14:textId="338F1353" w:rsidR="008E30DA" w:rsidRDefault="008E30DA" w:rsidP="008E30DA">
      <w:pPr>
        <w:pStyle w:val="ListParagraph"/>
        <w:numPr>
          <w:ilvl w:val="0"/>
          <w:numId w:val="1"/>
        </w:numPr>
      </w:pPr>
      <w:r>
        <w:t>KNOWLEDGE: the awareness and appreciation of both who and what exists and what potentially can be brought into being to enhance existence.</w:t>
      </w:r>
    </w:p>
    <w:p w14:paraId="7A9E56E1" w14:textId="12E533D7" w:rsidR="008E30DA" w:rsidRDefault="008E30DA" w:rsidP="008E30DA">
      <w:pPr>
        <w:pStyle w:val="ListParagraph"/>
        <w:numPr>
          <w:ilvl w:val="0"/>
          <w:numId w:val="1"/>
        </w:numPr>
      </w:pPr>
      <w:r>
        <w:t>INTEGRITY: wholeness and completeness in alignment with the truthful actuality of intention.</w:t>
      </w:r>
    </w:p>
    <w:p w14:paraId="2777F112" w14:textId="77777777" w:rsidR="008E30DA" w:rsidRDefault="008E30DA" w:rsidP="008E30DA">
      <w:pPr>
        <w:pStyle w:val="ListParagraph"/>
        <w:numPr>
          <w:ilvl w:val="0"/>
          <w:numId w:val="1"/>
        </w:numPr>
      </w:pPr>
      <w:bookmarkStart w:id="0" w:name="_Hlk211245965"/>
      <w:r>
        <w:t xml:space="preserve">VOLITION &amp; </w:t>
      </w:r>
      <w:bookmarkEnd w:id="0"/>
      <w:r>
        <w:t>CAUSATION: without the willingness, capacity and actuality of causation and creativity via the emanation of Spiritual Life-Force, there is no expression of the above seven potentials of existence.</w:t>
      </w:r>
    </w:p>
    <w:p w14:paraId="49A21BE4" w14:textId="77777777" w:rsidR="00FB3B7C" w:rsidRDefault="00FB3B7C"/>
    <w:p w14:paraId="0E37AC57" w14:textId="542C4244" w:rsidR="008E30DA" w:rsidRDefault="008E30DA">
      <w:r>
        <w:t xml:space="preserve">If or when any of these become occluded, impeded or rendered less </w:t>
      </w:r>
      <w:r w:rsidR="009972D8">
        <w:t>able to be practiced or performed, then recognize you have been affected by some bum data—at which point you have two options: a) leave it alone or, b) seek to discover what truth should replace the falsity.</w:t>
      </w:r>
    </w:p>
    <w:p w14:paraId="3A1BD513" w14:textId="77777777" w:rsidR="009A4F42" w:rsidRDefault="009A4F42"/>
    <w:p w14:paraId="5C72658A" w14:textId="010EF381" w:rsidR="009A4F42" w:rsidRDefault="009A4F42">
      <w:r>
        <w:t>Rog</w:t>
      </w:r>
    </w:p>
    <w:p w14:paraId="5DA266DE" w14:textId="77777777" w:rsidR="008E30DA" w:rsidRDefault="008E30DA"/>
    <w:p w14:paraId="59E1E986" w14:textId="77777777" w:rsidR="008E30DA" w:rsidRDefault="008E30DA"/>
    <w:sectPr w:rsidR="008E30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24F01"/>
    <w:multiLevelType w:val="hybridMultilevel"/>
    <w:tmpl w:val="6DFCF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981838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B7C"/>
    <w:rsid w:val="00076E26"/>
    <w:rsid w:val="000F4ECC"/>
    <w:rsid w:val="001B14B5"/>
    <w:rsid w:val="00426A9C"/>
    <w:rsid w:val="004F5984"/>
    <w:rsid w:val="005331E7"/>
    <w:rsid w:val="005638EB"/>
    <w:rsid w:val="0071590A"/>
    <w:rsid w:val="00775E8E"/>
    <w:rsid w:val="007F1184"/>
    <w:rsid w:val="008E30DA"/>
    <w:rsid w:val="00907DC7"/>
    <w:rsid w:val="009972D8"/>
    <w:rsid w:val="009A2D94"/>
    <w:rsid w:val="009A4F42"/>
    <w:rsid w:val="009C3697"/>
    <w:rsid w:val="00A671C4"/>
    <w:rsid w:val="00AD43C5"/>
    <w:rsid w:val="00B9258D"/>
    <w:rsid w:val="00BE526A"/>
    <w:rsid w:val="00D41593"/>
    <w:rsid w:val="00D6092C"/>
    <w:rsid w:val="00DA739C"/>
    <w:rsid w:val="00E855D3"/>
    <w:rsid w:val="00E942AB"/>
    <w:rsid w:val="00F003FF"/>
    <w:rsid w:val="00F54B06"/>
    <w:rsid w:val="00FB3B7C"/>
    <w:rsid w:val="00FB5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7E5D9"/>
  <w15:chartTrackingRefBased/>
  <w15:docId w15:val="{E77DB5DB-E277-4D7F-880A-C23DD779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3B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3B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3B7C"/>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3B7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FB3B7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FB3B7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B3B7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B3B7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B3B7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3B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3B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3B7C"/>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3B7C"/>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FB3B7C"/>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FB3B7C"/>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FB3B7C"/>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FB3B7C"/>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FB3B7C"/>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FB3B7C"/>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3B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3B7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3B7C"/>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FB3B7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B3B7C"/>
    <w:rPr>
      <w:i/>
      <w:iCs/>
      <w:color w:val="404040" w:themeColor="text1" w:themeTint="BF"/>
    </w:rPr>
  </w:style>
  <w:style w:type="paragraph" w:styleId="ListParagraph">
    <w:name w:val="List Paragraph"/>
    <w:basedOn w:val="Normal"/>
    <w:uiPriority w:val="34"/>
    <w:qFormat/>
    <w:rsid w:val="00FB3B7C"/>
    <w:pPr>
      <w:ind w:left="720"/>
      <w:contextualSpacing/>
    </w:pPr>
  </w:style>
  <w:style w:type="character" w:styleId="IntenseEmphasis">
    <w:name w:val="Intense Emphasis"/>
    <w:basedOn w:val="DefaultParagraphFont"/>
    <w:uiPriority w:val="21"/>
    <w:qFormat/>
    <w:rsid w:val="00FB3B7C"/>
    <w:rPr>
      <w:i/>
      <w:iCs/>
      <w:color w:val="0F4761" w:themeColor="accent1" w:themeShade="BF"/>
    </w:rPr>
  </w:style>
  <w:style w:type="paragraph" w:styleId="IntenseQuote">
    <w:name w:val="Intense Quote"/>
    <w:basedOn w:val="Normal"/>
    <w:next w:val="Normal"/>
    <w:link w:val="IntenseQuoteChar"/>
    <w:uiPriority w:val="30"/>
    <w:qFormat/>
    <w:rsid w:val="00FB3B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3B7C"/>
    <w:rPr>
      <w:i/>
      <w:iCs/>
      <w:color w:val="0F4761" w:themeColor="accent1" w:themeShade="BF"/>
    </w:rPr>
  </w:style>
  <w:style w:type="character" w:styleId="IntenseReference">
    <w:name w:val="Intense Reference"/>
    <w:basedOn w:val="DefaultParagraphFont"/>
    <w:uiPriority w:val="32"/>
    <w:qFormat/>
    <w:rsid w:val="00FB3B7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2408</TotalTime>
  <Pages>3</Pages>
  <Words>612</Words>
  <Characters>4646</Characters>
  <Application>Microsoft Office Word</Application>
  <DocSecurity>0</DocSecurity>
  <Lines>464</Lines>
  <Paragraphs>404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 Boswarva</dc:creator>
  <cp:keywords/>
  <dc:description/>
  <cp:lastModifiedBy>Roger Boswarva</cp:lastModifiedBy>
  <cp:revision>3</cp:revision>
  <dcterms:created xsi:type="dcterms:W3CDTF">2026-07-15T21:20:00Z</dcterms:created>
  <dcterms:modified xsi:type="dcterms:W3CDTF">2026-07-17T15:07:00Z</dcterms:modified>
</cp:coreProperties>
</file>